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E5" w:rsidRDefault="004516E2" w:rsidP="00C726E5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5608955" cy="1143000"/>
                <wp:effectExtent l="9525" t="9525" r="1079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955" cy="1143000"/>
                        </a:xfrm>
                        <a:prstGeom prst="rect">
                          <a:avLst/>
                        </a:prstGeom>
                        <a:solidFill>
                          <a:srgbClr val="1B520A">
                            <a:alpha val="63000"/>
                          </a:srgbClr>
                        </a:soli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6E5" w:rsidRPr="00C726E5" w:rsidRDefault="00C726E5" w:rsidP="00C726E5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44"/>
                                <w:szCs w:val="144"/>
                              </w:rPr>
                            </w:pPr>
                            <w:r w:rsidRPr="00C726E5">
                              <w:rPr>
                                <w:rFonts w:ascii="Arial" w:hAnsi="Arial" w:cs="Arial"/>
                                <w:color w:val="FFFFFF"/>
                                <w:sz w:val="144"/>
                                <w:szCs w:val="144"/>
                              </w:rPr>
                              <w:t>FIRST 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8pt;margin-top:0;width:441.6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" fillcolor="#1b520a" strokecolor="#396">
                <v:fill opacity="41377f"/>
                <v:textbox>
                  <w:txbxContent>
                    <w:p w:rsidR="00C726E5" w:rsidRPr="00C726E5" w:rsidRDefault="00C726E5" w:rsidP="00C726E5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44"/>
                          <w:szCs w:val="144"/>
                        </w:rPr>
                      </w:pPr>
                      <w:r w:rsidRPr="00C726E5">
                        <w:rPr>
                          <w:rFonts w:ascii="Arial" w:hAnsi="Arial" w:cs="Arial"/>
                          <w:color w:val="FFFFFF"/>
                          <w:sz w:val="144"/>
                          <w:szCs w:val="144"/>
                        </w:rPr>
                        <w:t>FIRST AID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>
                <wp:extent cx="5257800" cy="1485900"/>
                <wp:effectExtent l="0" t="0" r="1270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9675F78" id="Canvas 6" o:spid="_x0000_s1026" editas="canvas" style="width:414pt;height:117pt;mso-position-horizontal-relative:char;mso-position-vertical-relative:line" coordsize="5257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G6rg7cAAAABQEAAA8AAABkcnMv&#10;ZG93bnJldi54bWxMj0FLxDAQhe+C/yGM4EXcdLvrUmrTRQRBBA/uKuwxbcammkxKk+7Wf+/oRS8P&#10;Hm9475tqO3snjjjGPpCC5SIDgdQG01On4HX/cF2AiEmT0S4QKvjCCNv6/KzSpQknesHjLnWCSyiW&#10;WoFNaSiljK1Fr+MiDEicvYfR68R27KQZ9YnLvZN5lm2k1z3xgtUD3ltsP3eTV/DUbq4+ls108MXz&#10;m13duMNj2q+VuryY725BJJzT3zH84DM61MzUhIlMFE4BP5J+lbMiL9g2CvLVOgNZV/I/ff0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0bquDt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1485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C726E5">
        <w:rPr>
          <w:rFonts w:ascii="Arial" w:hAnsi="Arial" w:cs="Arial"/>
          <w:noProof/>
        </w:rPr>
        <w:drawing>
          <wp:inline distT="0" distB="0" distL="0" distR="0">
            <wp:extent cx="1432560" cy="1432560"/>
            <wp:effectExtent l="0" t="0" r="0" b="0"/>
            <wp:docPr id="2" name="Picture 2" descr="150px-Sign_first_a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0px-Sign_first_a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8E" w:rsidRDefault="003C708E" w:rsidP="00C726E5">
      <w:pPr>
        <w:jc w:val="center"/>
        <w:rPr>
          <w:rFonts w:ascii="Arial" w:hAnsi="Arial" w:cs="Arial"/>
        </w:rPr>
      </w:pPr>
    </w:p>
    <w:p w:rsidR="003C708E" w:rsidRPr="00647831" w:rsidRDefault="00647831" w:rsidP="00C726E5">
      <w:pPr>
        <w:jc w:val="center"/>
        <w:rPr>
          <w:rFonts w:ascii="Arial" w:hAnsi="Arial" w:cs="Arial"/>
          <w:b/>
        </w:rPr>
      </w:pPr>
      <w:r w:rsidRPr="00647831">
        <w:rPr>
          <w:rFonts w:ascii="Arial" w:hAnsi="Arial" w:cs="Arial"/>
          <w:b/>
        </w:rPr>
        <w:t>The location of your nearest first aider</w:t>
      </w:r>
    </w:p>
    <w:p w:rsidR="00AC450C" w:rsidRDefault="00AC450C" w:rsidP="00C726E5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24" w:space="0" w:color="339966"/>
          <w:left w:val="single" w:sz="24" w:space="0" w:color="339966"/>
          <w:bottom w:val="single" w:sz="24" w:space="0" w:color="339966"/>
          <w:right w:val="single" w:sz="24" w:space="0" w:color="339966"/>
          <w:insideH w:val="single" w:sz="24" w:space="0" w:color="339966"/>
          <w:insideV w:val="single" w:sz="24" w:space="0" w:color="339966"/>
        </w:tblBorders>
        <w:tblLook w:val="01E0" w:firstRow="1" w:lastRow="1" w:firstColumn="1" w:lastColumn="1" w:noHBand="0" w:noVBand="0"/>
      </w:tblPr>
      <w:tblGrid>
        <w:gridCol w:w="2739"/>
        <w:gridCol w:w="2760"/>
        <w:gridCol w:w="2747"/>
      </w:tblGrid>
      <w:tr w:rsidR="003C708E" w:rsidRPr="002426FB" w:rsidTr="002426FB">
        <w:tc>
          <w:tcPr>
            <w:tcW w:w="2840" w:type="dxa"/>
            <w:shd w:val="clear" w:color="auto" w:fill="auto"/>
          </w:tcPr>
          <w:p w:rsidR="004708FA" w:rsidRPr="002426FB" w:rsidRDefault="004708FA" w:rsidP="002426F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C708E" w:rsidRPr="002426FB" w:rsidRDefault="003C708E" w:rsidP="002426F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426FB"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  <w:p w:rsidR="004708FA" w:rsidRPr="002426FB" w:rsidRDefault="004708FA" w:rsidP="002426F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41" w:type="dxa"/>
            <w:shd w:val="clear" w:color="auto" w:fill="auto"/>
          </w:tcPr>
          <w:p w:rsidR="004708FA" w:rsidRPr="002426FB" w:rsidRDefault="004708FA" w:rsidP="002426F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C708E" w:rsidRPr="002426FB" w:rsidRDefault="003C708E" w:rsidP="002426F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426FB">
              <w:rPr>
                <w:rFonts w:ascii="Arial" w:hAnsi="Arial" w:cs="Arial"/>
                <w:b/>
                <w:sz w:val="32"/>
                <w:szCs w:val="32"/>
              </w:rPr>
              <w:t>Room Number</w:t>
            </w:r>
          </w:p>
        </w:tc>
        <w:tc>
          <w:tcPr>
            <w:tcW w:w="2841" w:type="dxa"/>
            <w:shd w:val="clear" w:color="auto" w:fill="auto"/>
          </w:tcPr>
          <w:p w:rsidR="004708FA" w:rsidRPr="002426FB" w:rsidRDefault="004708FA" w:rsidP="002426F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C708E" w:rsidRPr="002426FB" w:rsidRDefault="003C708E" w:rsidP="002426F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426FB">
              <w:rPr>
                <w:rFonts w:ascii="Arial" w:hAnsi="Arial" w:cs="Arial"/>
                <w:b/>
                <w:sz w:val="32"/>
                <w:szCs w:val="32"/>
              </w:rPr>
              <w:t>Phone</w:t>
            </w:r>
          </w:p>
        </w:tc>
      </w:tr>
      <w:tr w:rsidR="003C708E" w:rsidRPr="002426FB" w:rsidTr="002426FB">
        <w:tc>
          <w:tcPr>
            <w:tcW w:w="2840" w:type="dxa"/>
            <w:shd w:val="clear" w:color="auto" w:fill="auto"/>
          </w:tcPr>
          <w:p w:rsidR="004708FA" w:rsidRPr="002426FB" w:rsidRDefault="004708FA" w:rsidP="00AC450C">
            <w:pPr>
              <w:rPr>
                <w:rFonts w:ascii="Arial" w:hAnsi="Arial" w:cs="Arial"/>
                <w:b/>
              </w:rPr>
            </w:pPr>
          </w:p>
          <w:p w:rsidR="00440382" w:rsidRPr="002426FB" w:rsidRDefault="00440382" w:rsidP="00AC450C">
            <w:pPr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3C708E" w:rsidRPr="002426FB" w:rsidRDefault="003C708E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AC450C" w:rsidRPr="002426FB" w:rsidRDefault="00AC450C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708E" w:rsidRPr="002426FB" w:rsidTr="002426FB">
        <w:tc>
          <w:tcPr>
            <w:tcW w:w="2840" w:type="dxa"/>
            <w:shd w:val="clear" w:color="auto" w:fill="auto"/>
          </w:tcPr>
          <w:p w:rsidR="004708FA" w:rsidRPr="002426FB" w:rsidRDefault="004708FA" w:rsidP="00AC450C">
            <w:pPr>
              <w:rPr>
                <w:rFonts w:ascii="Arial" w:hAnsi="Arial" w:cs="Arial"/>
                <w:b/>
              </w:rPr>
            </w:pPr>
          </w:p>
          <w:p w:rsidR="00440382" w:rsidRPr="002426FB" w:rsidRDefault="00440382" w:rsidP="00AC450C">
            <w:pPr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3C708E" w:rsidRPr="002426FB" w:rsidRDefault="003C708E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AC450C" w:rsidRPr="002426FB" w:rsidRDefault="00AC450C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708E" w:rsidRPr="002426FB" w:rsidTr="002426FB">
        <w:tc>
          <w:tcPr>
            <w:tcW w:w="2840" w:type="dxa"/>
            <w:shd w:val="clear" w:color="auto" w:fill="auto"/>
          </w:tcPr>
          <w:p w:rsidR="004708FA" w:rsidRPr="002426FB" w:rsidRDefault="004708FA" w:rsidP="00AC450C">
            <w:pPr>
              <w:rPr>
                <w:rFonts w:ascii="Arial" w:hAnsi="Arial" w:cs="Arial"/>
                <w:b/>
              </w:rPr>
            </w:pPr>
          </w:p>
          <w:p w:rsidR="00440382" w:rsidRPr="002426FB" w:rsidRDefault="00440382" w:rsidP="00AC450C">
            <w:pPr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AC450C" w:rsidRPr="002426FB" w:rsidRDefault="00AC450C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AC450C" w:rsidRPr="002426FB" w:rsidRDefault="00AC450C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40382" w:rsidRPr="002426FB" w:rsidTr="002426FB">
        <w:tc>
          <w:tcPr>
            <w:tcW w:w="2840" w:type="dxa"/>
            <w:shd w:val="clear" w:color="auto" w:fill="auto"/>
          </w:tcPr>
          <w:p w:rsidR="00440382" w:rsidRPr="002426FB" w:rsidRDefault="00440382" w:rsidP="00AC450C">
            <w:pPr>
              <w:rPr>
                <w:rFonts w:ascii="Arial" w:hAnsi="Arial" w:cs="Arial"/>
                <w:b/>
              </w:rPr>
            </w:pPr>
          </w:p>
          <w:p w:rsidR="00440382" w:rsidRPr="002426FB" w:rsidRDefault="00440382" w:rsidP="00AC450C">
            <w:pPr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440382" w:rsidRPr="002426FB" w:rsidRDefault="00440382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440382" w:rsidRPr="002426FB" w:rsidRDefault="00440382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3DEF" w:rsidRPr="002426FB" w:rsidTr="002426FB">
        <w:tc>
          <w:tcPr>
            <w:tcW w:w="2840" w:type="dxa"/>
            <w:shd w:val="clear" w:color="auto" w:fill="auto"/>
          </w:tcPr>
          <w:p w:rsidR="00323DEF" w:rsidRPr="002426FB" w:rsidRDefault="00323DEF" w:rsidP="00AC450C">
            <w:pPr>
              <w:rPr>
                <w:rFonts w:ascii="Arial" w:hAnsi="Arial" w:cs="Arial"/>
                <w:b/>
              </w:rPr>
            </w:pPr>
          </w:p>
          <w:p w:rsidR="00323DEF" w:rsidRPr="002426FB" w:rsidRDefault="00323DEF" w:rsidP="00AC450C">
            <w:pPr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323DEF" w:rsidRPr="002426FB" w:rsidRDefault="00323DEF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323DEF" w:rsidRPr="002426FB" w:rsidRDefault="00323DEF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3DEF" w:rsidRPr="002426FB" w:rsidTr="002426FB">
        <w:tc>
          <w:tcPr>
            <w:tcW w:w="2840" w:type="dxa"/>
            <w:shd w:val="clear" w:color="auto" w:fill="auto"/>
          </w:tcPr>
          <w:p w:rsidR="00323DEF" w:rsidRPr="002426FB" w:rsidRDefault="00323DEF" w:rsidP="00AC450C">
            <w:pPr>
              <w:rPr>
                <w:rFonts w:ascii="Arial" w:hAnsi="Arial" w:cs="Arial"/>
                <w:b/>
              </w:rPr>
            </w:pPr>
          </w:p>
          <w:p w:rsidR="00323DEF" w:rsidRPr="002426FB" w:rsidRDefault="00323DEF" w:rsidP="00AC450C">
            <w:pPr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323DEF" w:rsidRPr="002426FB" w:rsidRDefault="00323DEF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323DEF" w:rsidRPr="002426FB" w:rsidRDefault="00323DEF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3DEF" w:rsidRPr="002426FB" w:rsidTr="002426FB">
        <w:tc>
          <w:tcPr>
            <w:tcW w:w="2840" w:type="dxa"/>
            <w:shd w:val="clear" w:color="auto" w:fill="auto"/>
          </w:tcPr>
          <w:p w:rsidR="00323DEF" w:rsidRPr="002426FB" w:rsidRDefault="00323DEF" w:rsidP="00AC450C">
            <w:pPr>
              <w:rPr>
                <w:rFonts w:ascii="Arial" w:hAnsi="Arial" w:cs="Arial"/>
                <w:b/>
              </w:rPr>
            </w:pPr>
          </w:p>
          <w:p w:rsidR="00323DEF" w:rsidRPr="002426FB" w:rsidRDefault="00323DEF" w:rsidP="00AC450C">
            <w:pPr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323DEF" w:rsidRPr="002426FB" w:rsidRDefault="00323DEF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323DEF" w:rsidRPr="002426FB" w:rsidRDefault="00323DEF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3DEF" w:rsidRPr="002426FB" w:rsidTr="002426FB">
        <w:tc>
          <w:tcPr>
            <w:tcW w:w="2840" w:type="dxa"/>
            <w:shd w:val="clear" w:color="auto" w:fill="auto"/>
          </w:tcPr>
          <w:p w:rsidR="00323DEF" w:rsidRPr="002426FB" w:rsidRDefault="00323DEF" w:rsidP="00AC450C">
            <w:pPr>
              <w:rPr>
                <w:rFonts w:ascii="Arial" w:hAnsi="Arial" w:cs="Arial"/>
                <w:b/>
              </w:rPr>
            </w:pPr>
          </w:p>
          <w:p w:rsidR="00323DEF" w:rsidRPr="002426FB" w:rsidRDefault="00323DEF" w:rsidP="00AC450C">
            <w:pPr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323DEF" w:rsidRPr="002426FB" w:rsidRDefault="00323DEF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1" w:type="dxa"/>
            <w:shd w:val="clear" w:color="auto" w:fill="auto"/>
          </w:tcPr>
          <w:p w:rsidR="00323DEF" w:rsidRPr="002426FB" w:rsidRDefault="00323DEF" w:rsidP="002426F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708FA" w:rsidRDefault="004708FA" w:rsidP="009F26A7">
      <w:pPr>
        <w:rPr>
          <w:rFonts w:ascii="Arial" w:hAnsi="Arial" w:cs="Arial"/>
        </w:rPr>
      </w:pPr>
    </w:p>
    <w:p w:rsidR="00323DEF" w:rsidRPr="009F26A7" w:rsidRDefault="00323DEF" w:rsidP="00323DEF">
      <w:pPr>
        <w:jc w:val="center"/>
        <w:rPr>
          <w:rFonts w:ascii="Arial" w:hAnsi="Arial" w:cs="Arial"/>
          <w:b/>
        </w:rPr>
      </w:pPr>
      <w:r w:rsidRPr="009F26A7">
        <w:rPr>
          <w:rFonts w:ascii="Arial" w:hAnsi="Arial" w:cs="Arial"/>
          <w:b/>
        </w:rPr>
        <w:t>If you are unable to get hold a first aider contact:</w:t>
      </w:r>
    </w:p>
    <w:p w:rsidR="009F26A7" w:rsidRPr="009F26A7" w:rsidRDefault="009F26A7" w:rsidP="00323DEF">
      <w:pPr>
        <w:jc w:val="center"/>
        <w:rPr>
          <w:rFonts w:ascii="Arial" w:hAnsi="Arial" w:cs="Arial"/>
          <w:b/>
        </w:rPr>
      </w:pPr>
    </w:p>
    <w:p w:rsidR="00323DEF" w:rsidRPr="009F26A7" w:rsidRDefault="00323DEF" w:rsidP="009F26A7">
      <w:pPr>
        <w:jc w:val="center"/>
        <w:rPr>
          <w:rFonts w:ascii="Arial" w:hAnsi="Arial" w:cs="Arial"/>
          <w:b/>
        </w:rPr>
      </w:pPr>
      <w:r w:rsidRPr="009F26A7">
        <w:rPr>
          <w:rFonts w:ascii="Arial" w:hAnsi="Arial" w:cs="Arial"/>
          <w:b/>
        </w:rPr>
        <w:t>08:00 – 19:00 JHBB Reception x 8200 or 09:00 – 17:00 Switchboard x 100</w:t>
      </w:r>
    </w:p>
    <w:p w:rsidR="009F26A7" w:rsidRPr="009F26A7" w:rsidRDefault="009F26A7" w:rsidP="00323DEF">
      <w:pPr>
        <w:jc w:val="center"/>
        <w:rPr>
          <w:rFonts w:ascii="Arial" w:hAnsi="Arial" w:cs="Arial"/>
          <w:b/>
        </w:rPr>
      </w:pPr>
    </w:p>
    <w:p w:rsidR="004708FA" w:rsidRPr="009F26A7" w:rsidRDefault="00323DEF" w:rsidP="009F26A7">
      <w:pPr>
        <w:jc w:val="center"/>
        <w:rPr>
          <w:rFonts w:ascii="Arial" w:hAnsi="Arial" w:cs="Arial"/>
          <w:b/>
        </w:rPr>
      </w:pPr>
      <w:r w:rsidRPr="009F26A7">
        <w:rPr>
          <w:rFonts w:ascii="Arial" w:hAnsi="Arial" w:cs="Arial"/>
          <w:b/>
        </w:rPr>
        <w:t xml:space="preserve">After hours </w:t>
      </w:r>
      <w:r w:rsidR="009F26A7" w:rsidRPr="009F26A7">
        <w:rPr>
          <w:rFonts w:ascii="Arial" w:hAnsi="Arial" w:cs="Arial"/>
          <w:b/>
        </w:rPr>
        <w:t xml:space="preserve">contact </w:t>
      </w:r>
      <w:r w:rsidRPr="009F26A7">
        <w:rPr>
          <w:rFonts w:ascii="Arial" w:hAnsi="Arial" w:cs="Arial"/>
          <w:b/>
        </w:rPr>
        <w:t>x 3060 (01865 483060)</w:t>
      </w:r>
    </w:p>
    <w:sectPr w:rsidR="004708FA" w:rsidRPr="009F26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8EE6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03372"/>
    <w:multiLevelType w:val="multilevel"/>
    <w:tmpl w:val="B4B2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E5"/>
    <w:rsid w:val="002426FB"/>
    <w:rsid w:val="00323DEF"/>
    <w:rsid w:val="003C708E"/>
    <w:rsid w:val="00440382"/>
    <w:rsid w:val="004516E2"/>
    <w:rsid w:val="004708FA"/>
    <w:rsid w:val="00647831"/>
    <w:rsid w:val="00685867"/>
    <w:rsid w:val="007E1279"/>
    <w:rsid w:val="009535E4"/>
    <w:rsid w:val="009F26A7"/>
    <w:rsid w:val="00AC450C"/>
    <w:rsid w:val="00BD04DA"/>
    <w:rsid w:val="00C726E5"/>
    <w:rsid w:val="00C81847"/>
    <w:rsid w:val="00D81382"/>
    <w:rsid w:val="00E7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6480c,#1f460e,#104f05,#1b5103,#225400,#255c00,#1b520a,#04501d"/>
    </o:shapedefaults>
    <o:shapelayout v:ext="edit">
      <o:idmap v:ext="edit" data="1"/>
    </o:shapelayout>
  </w:shapeDefaults>
  <w:decimalSymbol w:val="."/>
  <w:listSeparator w:val=","/>
  <w15:chartTrackingRefBased/>
  <w15:docId w15:val="{3632C4C3-7BBB-4B3D-ADE8-4CD8A301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C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81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Oxford Brookes University</Company>
  <LinksUpToDate>false</LinksUpToDate>
  <CharactersWithSpaces>283</CharactersWithSpaces>
  <SharedDoc>false</SharedDoc>
  <HLinks>
    <vt:vector size="6" baseType="variant">
      <vt:variant>
        <vt:i4>655390</vt:i4>
      </vt:variant>
      <vt:variant>
        <vt:i4>2077</vt:i4>
      </vt:variant>
      <vt:variant>
        <vt:i4>1026</vt:i4>
      </vt:variant>
      <vt:variant>
        <vt:i4>1</vt:i4>
      </vt:variant>
      <vt:variant>
        <vt:lpwstr>150px-Sign_first_aid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p0074747</dc:creator>
  <cp:keywords/>
  <cp:lastModifiedBy>Jenna Hilsdon</cp:lastModifiedBy>
  <cp:revision>2</cp:revision>
  <cp:lastPrinted>2008-02-26T14:05:00Z</cp:lastPrinted>
  <dcterms:created xsi:type="dcterms:W3CDTF">2022-11-14T14:02:00Z</dcterms:created>
  <dcterms:modified xsi:type="dcterms:W3CDTF">2022-11-14T14:02:00Z</dcterms:modified>
</cp:coreProperties>
</file>